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78E2" w:rsidRDefault="00186FAA">
      <w:r>
        <w:t xml:space="preserve">Строение и функции хромосом ДНК </w:t>
      </w:r>
    </w:p>
    <w:p w:rsidR="00186FAA" w:rsidRDefault="00186FAA">
      <w:r>
        <w:t>Решение задач</w:t>
      </w:r>
      <w:bookmarkStart w:id="0" w:name="_GoBack"/>
      <w:bookmarkEnd w:id="0"/>
    </w:p>
    <w:sectPr w:rsidR="00186F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11A"/>
    <w:rsid w:val="00186FAA"/>
    <w:rsid w:val="007178E2"/>
    <w:rsid w:val="00AA111A"/>
    <w:rsid w:val="00AD0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E1875C-F7AD-4C42-A334-9F29F95074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D0D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157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060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</Words>
  <Characters>40</Characters>
  <Application>Microsoft Office Word</Application>
  <DocSecurity>0</DocSecurity>
  <Lines>1</Lines>
  <Paragraphs>1</Paragraphs>
  <ScaleCrop>false</ScaleCrop>
  <Company/>
  <LinksUpToDate>false</LinksUpToDate>
  <CharactersWithSpaces>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2024-10-11T08:09:00Z</dcterms:created>
  <dcterms:modified xsi:type="dcterms:W3CDTF">2024-10-11T09:02:00Z</dcterms:modified>
</cp:coreProperties>
</file>